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4A9E1" w14:textId="2D01C6D9" w:rsidR="00AB34D8" w:rsidRDefault="00F7031A">
      <w:pPr>
        <w:rPr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>Social Enterprise Training Programme – Worksheet 1</w:t>
      </w:r>
      <w:r w:rsidR="00437F21">
        <w:rPr>
          <w:b/>
          <w:bCs/>
          <w:sz w:val="40"/>
          <w:szCs w:val="40"/>
        </w:rPr>
        <w:t xml:space="preserve"> – Problem/Solution</w:t>
      </w:r>
    </w:p>
    <w:p w14:paraId="3F7FE792" w14:textId="28E39C70" w:rsidR="008A1206" w:rsidRDefault="008A1206">
      <w:pPr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8A1206" w14:paraId="531C9331" w14:textId="77777777" w:rsidTr="008A1206">
        <w:tc>
          <w:tcPr>
            <w:tcW w:w="4649" w:type="dxa"/>
          </w:tcPr>
          <w:p w14:paraId="2228A79B" w14:textId="77777777" w:rsidR="008A1206" w:rsidRDefault="008A1206">
            <w:pPr>
              <w:rPr>
                <w:b/>
                <w:bCs/>
                <w:sz w:val="24"/>
                <w:szCs w:val="24"/>
              </w:rPr>
            </w:pPr>
          </w:p>
          <w:p w14:paraId="3BAA5C89" w14:textId="77777777" w:rsidR="008A1206" w:rsidRDefault="008A12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Problem you wish to address</w:t>
            </w:r>
          </w:p>
          <w:p w14:paraId="2481CFA8" w14:textId="0CB29FD5" w:rsidR="008A1206" w:rsidRDefault="008A12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2CB7B296" w14:textId="77777777" w:rsidR="008A1206" w:rsidRDefault="008A1206">
            <w:pPr>
              <w:rPr>
                <w:b/>
                <w:bCs/>
                <w:sz w:val="24"/>
                <w:szCs w:val="24"/>
              </w:rPr>
            </w:pPr>
          </w:p>
          <w:p w14:paraId="230830CE" w14:textId="11ACC96A" w:rsidR="008A1206" w:rsidRDefault="008A12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Solution you propose</w:t>
            </w:r>
          </w:p>
        </w:tc>
        <w:tc>
          <w:tcPr>
            <w:tcW w:w="4650" w:type="dxa"/>
          </w:tcPr>
          <w:p w14:paraId="3E11944B" w14:textId="77777777" w:rsidR="008A1206" w:rsidRDefault="008A1206">
            <w:pPr>
              <w:rPr>
                <w:b/>
                <w:bCs/>
                <w:sz w:val="24"/>
                <w:szCs w:val="24"/>
              </w:rPr>
            </w:pPr>
          </w:p>
          <w:p w14:paraId="0C452156" w14:textId="1E4AFE7C" w:rsidR="008A1206" w:rsidRDefault="008A12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Nature of impact this solution will achieve</w:t>
            </w:r>
          </w:p>
        </w:tc>
      </w:tr>
      <w:tr w:rsidR="008A1206" w14:paraId="5EB20C68" w14:textId="77777777" w:rsidTr="008A1206">
        <w:tc>
          <w:tcPr>
            <w:tcW w:w="4649" w:type="dxa"/>
          </w:tcPr>
          <w:p w14:paraId="0A47AC6D" w14:textId="77777777" w:rsidR="008A1206" w:rsidRDefault="008A12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7AAE7B1B" w14:textId="77777777" w:rsidR="008A1206" w:rsidRDefault="008A12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0" w:type="dxa"/>
          </w:tcPr>
          <w:p w14:paraId="32B822E4" w14:textId="77777777" w:rsidR="008A1206" w:rsidRDefault="008A1206">
            <w:pPr>
              <w:rPr>
                <w:b/>
                <w:bCs/>
                <w:sz w:val="24"/>
                <w:szCs w:val="24"/>
              </w:rPr>
            </w:pPr>
          </w:p>
          <w:p w14:paraId="1412DF3E" w14:textId="77777777" w:rsidR="008A1206" w:rsidRDefault="008A1206">
            <w:pPr>
              <w:rPr>
                <w:b/>
                <w:bCs/>
                <w:sz w:val="24"/>
                <w:szCs w:val="24"/>
              </w:rPr>
            </w:pPr>
          </w:p>
          <w:p w14:paraId="46C51F19" w14:textId="77777777" w:rsidR="008A1206" w:rsidRDefault="008A1206">
            <w:pPr>
              <w:rPr>
                <w:b/>
                <w:bCs/>
                <w:sz w:val="24"/>
                <w:szCs w:val="24"/>
              </w:rPr>
            </w:pPr>
          </w:p>
          <w:p w14:paraId="1E5076DA" w14:textId="77777777" w:rsidR="008A1206" w:rsidRDefault="008A1206">
            <w:pPr>
              <w:rPr>
                <w:b/>
                <w:bCs/>
                <w:sz w:val="24"/>
                <w:szCs w:val="24"/>
              </w:rPr>
            </w:pPr>
          </w:p>
          <w:p w14:paraId="768CB0E2" w14:textId="77777777" w:rsidR="008A1206" w:rsidRDefault="008A1206">
            <w:pPr>
              <w:rPr>
                <w:b/>
                <w:bCs/>
                <w:sz w:val="24"/>
                <w:szCs w:val="24"/>
              </w:rPr>
            </w:pPr>
          </w:p>
          <w:p w14:paraId="325F7953" w14:textId="77777777" w:rsidR="008A1206" w:rsidRDefault="008A1206">
            <w:pPr>
              <w:rPr>
                <w:b/>
                <w:bCs/>
                <w:sz w:val="24"/>
                <w:szCs w:val="24"/>
              </w:rPr>
            </w:pPr>
          </w:p>
          <w:p w14:paraId="00983516" w14:textId="77777777" w:rsidR="008A1206" w:rsidRDefault="008A1206">
            <w:pPr>
              <w:rPr>
                <w:b/>
                <w:bCs/>
                <w:sz w:val="24"/>
                <w:szCs w:val="24"/>
              </w:rPr>
            </w:pPr>
          </w:p>
          <w:p w14:paraId="2E6B8FCC" w14:textId="77777777" w:rsidR="008A1206" w:rsidRDefault="008A1206">
            <w:pPr>
              <w:rPr>
                <w:b/>
                <w:bCs/>
                <w:sz w:val="24"/>
                <w:szCs w:val="24"/>
              </w:rPr>
            </w:pPr>
          </w:p>
          <w:p w14:paraId="77B16404" w14:textId="77777777" w:rsidR="008A1206" w:rsidRDefault="008A1206">
            <w:pPr>
              <w:rPr>
                <w:b/>
                <w:bCs/>
                <w:sz w:val="24"/>
                <w:szCs w:val="24"/>
              </w:rPr>
            </w:pPr>
          </w:p>
          <w:p w14:paraId="7F3EAAEA" w14:textId="77777777" w:rsidR="008A1206" w:rsidRDefault="008A1206">
            <w:pPr>
              <w:rPr>
                <w:b/>
                <w:bCs/>
                <w:sz w:val="24"/>
                <w:szCs w:val="24"/>
              </w:rPr>
            </w:pPr>
          </w:p>
          <w:p w14:paraId="202E0BB6" w14:textId="77777777" w:rsidR="008A1206" w:rsidRDefault="008A1206">
            <w:pPr>
              <w:rPr>
                <w:b/>
                <w:bCs/>
                <w:sz w:val="24"/>
                <w:szCs w:val="24"/>
              </w:rPr>
            </w:pPr>
          </w:p>
          <w:p w14:paraId="60A23CD8" w14:textId="7D72E357" w:rsidR="008A1206" w:rsidRDefault="008A1206">
            <w:pPr>
              <w:rPr>
                <w:b/>
                <w:bCs/>
                <w:sz w:val="24"/>
                <w:szCs w:val="24"/>
              </w:rPr>
            </w:pPr>
          </w:p>
          <w:p w14:paraId="3B8869F5" w14:textId="7B55B564" w:rsidR="008A1206" w:rsidRDefault="008A1206">
            <w:pPr>
              <w:rPr>
                <w:b/>
                <w:bCs/>
                <w:sz w:val="24"/>
                <w:szCs w:val="24"/>
              </w:rPr>
            </w:pPr>
          </w:p>
          <w:p w14:paraId="221CB1EB" w14:textId="77777777" w:rsidR="008A1206" w:rsidRDefault="008A1206">
            <w:pPr>
              <w:rPr>
                <w:b/>
                <w:bCs/>
                <w:sz w:val="24"/>
                <w:szCs w:val="24"/>
              </w:rPr>
            </w:pPr>
          </w:p>
          <w:p w14:paraId="1C746600" w14:textId="77777777" w:rsidR="008A1206" w:rsidRDefault="008A1206">
            <w:pPr>
              <w:rPr>
                <w:b/>
                <w:bCs/>
                <w:sz w:val="24"/>
                <w:szCs w:val="24"/>
              </w:rPr>
            </w:pPr>
          </w:p>
          <w:p w14:paraId="34533C39" w14:textId="77777777" w:rsidR="008A1206" w:rsidRDefault="008A1206">
            <w:pPr>
              <w:rPr>
                <w:b/>
                <w:bCs/>
                <w:sz w:val="24"/>
                <w:szCs w:val="24"/>
              </w:rPr>
            </w:pPr>
          </w:p>
          <w:p w14:paraId="12B5ACC7" w14:textId="3879D0FD" w:rsidR="008A1206" w:rsidRDefault="008A120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EF54AB5" w14:textId="783A2707" w:rsidR="008A1206" w:rsidRDefault="008A1206">
      <w:pPr>
        <w:rPr>
          <w:b/>
          <w:bCs/>
          <w:sz w:val="24"/>
          <w:szCs w:val="24"/>
        </w:rPr>
      </w:pPr>
    </w:p>
    <w:p w14:paraId="69F82CF4" w14:textId="031FFE7E" w:rsidR="008A1206" w:rsidRPr="008A1206" w:rsidRDefault="008A1206">
      <w:pPr>
        <w:rPr>
          <w:sz w:val="24"/>
          <w:szCs w:val="24"/>
        </w:rPr>
      </w:pPr>
    </w:p>
    <w:sectPr w:rsidR="008A1206" w:rsidRPr="008A1206" w:rsidSect="008261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1A"/>
    <w:rsid w:val="00437F21"/>
    <w:rsid w:val="008261BD"/>
    <w:rsid w:val="008A1206"/>
    <w:rsid w:val="00AB34D8"/>
    <w:rsid w:val="00F7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DB05"/>
  <w15:chartTrackingRefBased/>
  <w15:docId w15:val="{B9E3E3B4-5380-47E7-9BFE-D48A7B04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Egan</dc:creator>
  <cp:keywords/>
  <dc:description/>
  <cp:lastModifiedBy>Caroline Egan</cp:lastModifiedBy>
  <cp:revision>4</cp:revision>
  <dcterms:created xsi:type="dcterms:W3CDTF">2019-09-09T11:23:00Z</dcterms:created>
  <dcterms:modified xsi:type="dcterms:W3CDTF">2019-09-09T11:31:00Z</dcterms:modified>
</cp:coreProperties>
</file>